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1DD902" w14:textId="06EDA8AF" w:rsidR="00AA738C" w:rsidRDefault="00D66F47">
      <w:pPr>
        <w:spacing w:line="300" w:lineRule="auto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智能制造</w:t>
      </w:r>
      <w:r w:rsidR="00000000">
        <w:rPr>
          <w:rFonts w:asciiTheme="majorEastAsia" w:eastAsiaTheme="majorEastAsia" w:hAnsiTheme="majorEastAsia"/>
          <w:b/>
          <w:bCs/>
          <w:sz w:val="32"/>
          <w:szCs w:val="32"/>
        </w:rPr>
        <w:t>学院“双主体育人”企</w:t>
      </w:r>
      <w:r w:rsidR="00000000">
        <w:rPr>
          <w:rFonts w:asciiTheme="majorEastAsia" w:eastAsiaTheme="majorEastAsia" w:hAnsiTheme="majorEastAsia" w:hint="eastAsia"/>
          <w:b/>
          <w:bCs/>
          <w:sz w:val="32"/>
          <w:szCs w:val="32"/>
        </w:rPr>
        <w:t>业工作任务书</w:t>
      </w:r>
    </w:p>
    <w:p w14:paraId="0F1AE5B1" w14:textId="77777777" w:rsidR="00AA738C" w:rsidRDefault="00AA738C">
      <w:pPr>
        <w:spacing w:line="300" w:lineRule="auto"/>
        <w:jc w:val="center"/>
        <w:rPr>
          <w:rFonts w:asciiTheme="majorEastAsia" w:eastAsiaTheme="majorEastAsia" w:hAnsiTheme="majorEastAsia"/>
          <w:b/>
          <w:bCs/>
          <w:szCs w:val="21"/>
        </w:rPr>
      </w:pPr>
    </w:p>
    <w:tbl>
      <w:tblPr>
        <w:tblStyle w:val="ab"/>
        <w:tblW w:w="8540" w:type="dxa"/>
        <w:tblLayout w:type="fixed"/>
        <w:tblLook w:val="04A0" w:firstRow="1" w:lastRow="0" w:firstColumn="1" w:lastColumn="0" w:noHBand="0" w:noVBand="1"/>
      </w:tblPr>
      <w:tblGrid>
        <w:gridCol w:w="1413"/>
        <w:gridCol w:w="2857"/>
        <w:gridCol w:w="1395"/>
        <w:gridCol w:w="2875"/>
      </w:tblGrid>
      <w:tr w:rsidR="00AA738C" w14:paraId="17B4F23A" w14:textId="77777777">
        <w:trPr>
          <w:trHeight w:val="628"/>
        </w:trPr>
        <w:tc>
          <w:tcPr>
            <w:tcW w:w="1413" w:type="dxa"/>
          </w:tcPr>
          <w:p w14:paraId="15EA611D" w14:textId="77777777" w:rsidR="00AA738C" w:rsidRDefault="00000000">
            <w:pPr>
              <w:spacing w:line="30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企业名称</w:t>
            </w:r>
          </w:p>
        </w:tc>
        <w:tc>
          <w:tcPr>
            <w:tcW w:w="7127" w:type="dxa"/>
            <w:gridSpan w:val="3"/>
          </w:tcPr>
          <w:p w14:paraId="5B9C56A6" w14:textId="77777777" w:rsidR="00AA738C" w:rsidRDefault="00AA738C">
            <w:pPr>
              <w:spacing w:line="300" w:lineRule="auto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AA738C" w14:paraId="6CB835A6" w14:textId="77777777">
        <w:trPr>
          <w:trHeight w:val="552"/>
        </w:trPr>
        <w:tc>
          <w:tcPr>
            <w:tcW w:w="1413" w:type="dxa"/>
          </w:tcPr>
          <w:p w14:paraId="13BD5F55" w14:textId="77777777" w:rsidR="00AA738C" w:rsidRDefault="00000000">
            <w:pPr>
              <w:spacing w:line="30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学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生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姓名</w:t>
            </w:r>
          </w:p>
        </w:tc>
        <w:tc>
          <w:tcPr>
            <w:tcW w:w="2857" w:type="dxa"/>
          </w:tcPr>
          <w:p w14:paraId="62FF058F" w14:textId="77777777" w:rsidR="00AA738C" w:rsidRDefault="00AA738C">
            <w:pPr>
              <w:spacing w:line="30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95" w:type="dxa"/>
          </w:tcPr>
          <w:p w14:paraId="6C853C4D" w14:textId="77777777" w:rsidR="00AA738C" w:rsidRDefault="00000000">
            <w:pPr>
              <w:spacing w:line="30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学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生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学号</w:t>
            </w:r>
          </w:p>
        </w:tc>
        <w:tc>
          <w:tcPr>
            <w:tcW w:w="2875" w:type="dxa"/>
          </w:tcPr>
          <w:p w14:paraId="4E6751C1" w14:textId="77777777" w:rsidR="00AA738C" w:rsidRDefault="00AA738C">
            <w:pPr>
              <w:spacing w:line="30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A738C" w14:paraId="0269A3B3" w14:textId="77777777">
        <w:trPr>
          <w:trHeight w:val="552"/>
        </w:trPr>
        <w:tc>
          <w:tcPr>
            <w:tcW w:w="1413" w:type="dxa"/>
          </w:tcPr>
          <w:p w14:paraId="71EF07A7" w14:textId="77777777" w:rsidR="00AA738C" w:rsidRDefault="00000000">
            <w:pPr>
              <w:spacing w:line="30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所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在专业</w:t>
            </w:r>
          </w:p>
        </w:tc>
        <w:tc>
          <w:tcPr>
            <w:tcW w:w="2857" w:type="dxa"/>
          </w:tcPr>
          <w:p w14:paraId="7A0596AA" w14:textId="77777777" w:rsidR="00AA738C" w:rsidRDefault="00AA738C">
            <w:pPr>
              <w:spacing w:line="30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95" w:type="dxa"/>
          </w:tcPr>
          <w:p w14:paraId="4371E17B" w14:textId="77777777" w:rsidR="00AA738C" w:rsidRDefault="00000000">
            <w:pPr>
              <w:spacing w:line="30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所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在班级</w:t>
            </w:r>
          </w:p>
        </w:tc>
        <w:tc>
          <w:tcPr>
            <w:tcW w:w="2875" w:type="dxa"/>
          </w:tcPr>
          <w:p w14:paraId="02E410EA" w14:textId="77777777" w:rsidR="00AA738C" w:rsidRDefault="00AA738C">
            <w:pPr>
              <w:spacing w:line="30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A738C" w14:paraId="6B26BF30" w14:textId="77777777">
        <w:trPr>
          <w:trHeight w:val="531"/>
        </w:trPr>
        <w:tc>
          <w:tcPr>
            <w:tcW w:w="1413" w:type="dxa"/>
          </w:tcPr>
          <w:p w14:paraId="29B9B078" w14:textId="77777777" w:rsidR="00AA738C" w:rsidRDefault="00000000">
            <w:pPr>
              <w:spacing w:line="30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校内指导教师</w:t>
            </w:r>
          </w:p>
        </w:tc>
        <w:tc>
          <w:tcPr>
            <w:tcW w:w="2857" w:type="dxa"/>
          </w:tcPr>
          <w:p w14:paraId="53B3BD09" w14:textId="77777777" w:rsidR="00AA738C" w:rsidRDefault="00AA738C">
            <w:pPr>
              <w:spacing w:line="30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95" w:type="dxa"/>
          </w:tcPr>
          <w:p w14:paraId="3167E57A" w14:textId="77777777" w:rsidR="00AA738C" w:rsidRDefault="00000000">
            <w:pPr>
              <w:spacing w:line="30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校外指导教师</w:t>
            </w:r>
          </w:p>
        </w:tc>
        <w:tc>
          <w:tcPr>
            <w:tcW w:w="2875" w:type="dxa"/>
          </w:tcPr>
          <w:p w14:paraId="79DB3FAD" w14:textId="77777777" w:rsidR="00AA738C" w:rsidRDefault="00AA738C">
            <w:pPr>
              <w:spacing w:line="300" w:lineRule="auto"/>
              <w:rPr>
                <w:b/>
                <w:sz w:val="30"/>
                <w:szCs w:val="30"/>
              </w:rPr>
            </w:pPr>
          </w:p>
        </w:tc>
      </w:tr>
      <w:tr w:rsidR="00AA738C" w14:paraId="4DADA9E2" w14:textId="77777777">
        <w:trPr>
          <w:trHeight w:val="531"/>
        </w:trPr>
        <w:tc>
          <w:tcPr>
            <w:tcW w:w="8540" w:type="dxa"/>
            <w:gridSpan w:val="4"/>
          </w:tcPr>
          <w:p w14:paraId="488191A4" w14:textId="77777777" w:rsidR="00AA738C" w:rsidRDefault="00000000">
            <w:pPr>
              <w:adjustRightInd w:val="0"/>
              <w:snapToGrid w:val="0"/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1.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企业实习应达到</w:t>
            </w:r>
            <w:r>
              <w:rPr>
                <w:b/>
                <w:sz w:val="24"/>
              </w:rPr>
              <w:t>的目的</w:t>
            </w:r>
            <w:r>
              <w:rPr>
                <w:rFonts w:hint="eastAsia"/>
                <w:b/>
                <w:sz w:val="24"/>
              </w:rPr>
              <w:t>及</w:t>
            </w:r>
            <w:r>
              <w:rPr>
                <w:b/>
                <w:sz w:val="24"/>
              </w:rPr>
              <w:t>意义</w:t>
            </w:r>
          </w:p>
          <w:p w14:paraId="2DBD2E80" w14:textId="77777777" w:rsidR="00AA738C" w:rsidRDefault="00000000">
            <w:pPr>
              <w:widowControl/>
              <w:spacing w:line="360" w:lineRule="auto"/>
              <w:ind w:firstLine="461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“双主体育人”企业实习</w:t>
            </w:r>
            <w:r>
              <w:rPr>
                <w:rFonts w:ascii="宋体" w:hAnsi="宋体" w:cs="宋体"/>
                <w:kern w:val="0"/>
                <w:sz w:val="24"/>
              </w:rPr>
              <w:t>是</w:t>
            </w:r>
            <w:r>
              <w:rPr>
                <w:rFonts w:ascii="宋体" w:hAnsi="宋体" w:cs="宋体" w:hint="eastAsia"/>
                <w:kern w:val="0"/>
                <w:sz w:val="24"/>
              </w:rPr>
              <w:t>中德班</w:t>
            </w:r>
            <w:r>
              <w:rPr>
                <w:rFonts w:ascii="宋体" w:hAnsi="宋体" w:cs="宋体"/>
                <w:kern w:val="0"/>
                <w:sz w:val="24"/>
              </w:rPr>
              <w:t>学生在完成</w:t>
            </w:r>
            <w:r>
              <w:rPr>
                <w:rFonts w:ascii="宋体" w:hAnsi="宋体" w:cs="宋体" w:hint="eastAsia"/>
                <w:kern w:val="0"/>
                <w:sz w:val="24"/>
              </w:rPr>
              <w:t>部分</w:t>
            </w:r>
            <w:r>
              <w:rPr>
                <w:rFonts w:ascii="宋体" w:hAnsi="宋体" w:cs="宋体"/>
                <w:kern w:val="0"/>
                <w:sz w:val="24"/>
              </w:rPr>
              <w:t>专业教学计划规定的专业理论学习和专项实践训练之后，到生产第一线的实际工作岗位进行的现场实习；是教学计划中重要的教学环节；是产学结合的一种重要形式。</w:t>
            </w:r>
            <w:r>
              <w:rPr>
                <w:rFonts w:ascii="宋体" w:hAnsi="宋体" w:cs="宋体" w:hint="eastAsia"/>
                <w:kern w:val="0"/>
                <w:sz w:val="24"/>
              </w:rPr>
              <w:t>“双主体育人”实习</w:t>
            </w:r>
            <w:r>
              <w:rPr>
                <w:rFonts w:ascii="宋体" w:hAnsi="宋体" w:hint="eastAsia"/>
                <w:sz w:val="24"/>
              </w:rPr>
              <w:t>的主要目的是使学生把所学专业知识、专业技能，直接运用到实际工作中，从而获得真实职业体验，锻炼提高工作能力，达到从业基本要求，帮助学生更好的完成理论知识的学习与技能的训练，进一步提高分析问题和解决问题的能力，为今后走向社会或自主创业做好充分准备。</w:t>
            </w:r>
          </w:p>
        </w:tc>
      </w:tr>
      <w:tr w:rsidR="00AA738C" w14:paraId="58DC2F92" w14:textId="77777777">
        <w:trPr>
          <w:trHeight w:val="531"/>
        </w:trPr>
        <w:tc>
          <w:tcPr>
            <w:tcW w:w="8540" w:type="dxa"/>
            <w:gridSpan w:val="4"/>
          </w:tcPr>
          <w:p w14:paraId="1A5B2496" w14:textId="77777777" w:rsidR="00AA738C" w:rsidRDefault="00000000">
            <w:pPr>
              <w:adjustRightInd w:val="0"/>
              <w:snapToGrid w:val="0"/>
              <w:spacing w:line="440" w:lineRule="exact"/>
              <w:rPr>
                <w:b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.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企业实习岗位及工作任务</w:t>
            </w:r>
          </w:p>
          <w:p w14:paraId="35974E08" w14:textId="77777777" w:rsidR="00AA738C" w:rsidRDefault="00AA738C">
            <w:pPr>
              <w:adjustRightInd w:val="0"/>
              <w:snapToGrid w:val="0"/>
              <w:spacing w:line="360" w:lineRule="exact"/>
              <w:rPr>
                <w:szCs w:val="21"/>
              </w:rPr>
            </w:pPr>
          </w:p>
          <w:p w14:paraId="089963F3" w14:textId="77777777" w:rsidR="00AA738C" w:rsidRDefault="00AA738C">
            <w:pPr>
              <w:adjustRightInd w:val="0"/>
              <w:snapToGrid w:val="0"/>
              <w:spacing w:line="360" w:lineRule="exact"/>
              <w:rPr>
                <w:szCs w:val="21"/>
              </w:rPr>
            </w:pPr>
          </w:p>
          <w:p w14:paraId="7F9C08FC" w14:textId="77777777" w:rsidR="00AA738C" w:rsidRDefault="00AA738C">
            <w:pPr>
              <w:adjustRightInd w:val="0"/>
              <w:snapToGrid w:val="0"/>
              <w:spacing w:line="360" w:lineRule="exact"/>
              <w:rPr>
                <w:szCs w:val="21"/>
              </w:rPr>
            </w:pPr>
          </w:p>
          <w:p w14:paraId="2011B617" w14:textId="77777777" w:rsidR="00AA738C" w:rsidRDefault="00AA738C">
            <w:pPr>
              <w:adjustRightInd w:val="0"/>
              <w:snapToGrid w:val="0"/>
              <w:spacing w:line="360" w:lineRule="exact"/>
              <w:rPr>
                <w:szCs w:val="21"/>
              </w:rPr>
            </w:pPr>
          </w:p>
          <w:p w14:paraId="628364A6" w14:textId="77777777" w:rsidR="00AA738C" w:rsidRDefault="00AA738C">
            <w:pPr>
              <w:adjustRightInd w:val="0"/>
              <w:snapToGrid w:val="0"/>
              <w:spacing w:line="360" w:lineRule="exact"/>
              <w:rPr>
                <w:szCs w:val="21"/>
              </w:rPr>
            </w:pPr>
          </w:p>
          <w:p w14:paraId="65B91B67" w14:textId="77777777" w:rsidR="00AA738C" w:rsidRDefault="00AA738C">
            <w:pPr>
              <w:adjustRightInd w:val="0"/>
              <w:snapToGrid w:val="0"/>
              <w:spacing w:line="360" w:lineRule="exact"/>
              <w:rPr>
                <w:szCs w:val="21"/>
              </w:rPr>
            </w:pPr>
          </w:p>
          <w:p w14:paraId="095D3C3A" w14:textId="77777777" w:rsidR="00AA738C" w:rsidRDefault="00AA738C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A738C" w14:paraId="30B02A82" w14:textId="77777777">
        <w:trPr>
          <w:trHeight w:val="531"/>
        </w:trPr>
        <w:tc>
          <w:tcPr>
            <w:tcW w:w="8540" w:type="dxa"/>
            <w:gridSpan w:val="4"/>
          </w:tcPr>
          <w:p w14:paraId="1219DE37" w14:textId="77777777" w:rsidR="00AA738C" w:rsidRDefault="00000000">
            <w:pPr>
              <w:adjustRightInd w:val="0"/>
              <w:snapToGrid w:val="0"/>
              <w:spacing w:line="440" w:lineRule="exac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3. </w:t>
            </w:r>
            <w:r>
              <w:rPr>
                <w:rFonts w:hint="eastAsia"/>
                <w:b/>
                <w:bCs/>
                <w:sz w:val="24"/>
              </w:rPr>
              <w:t>企业实习任务的进度</w:t>
            </w:r>
            <w:r>
              <w:rPr>
                <w:b/>
                <w:bCs/>
                <w:sz w:val="24"/>
              </w:rPr>
              <w:t>安排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056EA639" w14:textId="77777777" w:rsidR="00AA738C" w:rsidRDefault="00AA738C">
            <w:pPr>
              <w:adjustRightInd w:val="0"/>
              <w:snapToGrid w:val="0"/>
              <w:spacing w:line="360" w:lineRule="exact"/>
              <w:rPr>
                <w:bCs/>
                <w:sz w:val="24"/>
              </w:rPr>
            </w:pPr>
          </w:p>
          <w:p w14:paraId="00EB7BB4" w14:textId="77777777" w:rsidR="00AA738C" w:rsidRPr="00D66F47" w:rsidRDefault="00AA738C">
            <w:pPr>
              <w:adjustRightInd w:val="0"/>
              <w:snapToGrid w:val="0"/>
              <w:spacing w:line="360" w:lineRule="exact"/>
              <w:rPr>
                <w:bCs/>
                <w:sz w:val="24"/>
              </w:rPr>
            </w:pPr>
          </w:p>
          <w:p w14:paraId="64F55532" w14:textId="77777777" w:rsidR="00AA738C" w:rsidRDefault="00AA738C">
            <w:pPr>
              <w:adjustRightInd w:val="0"/>
              <w:snapToGrid w:val="0"/>
              <w:spacing w:line="360" w:lineRule="exact"/>
              <w:rPr>
                <w:szCs w:val="21"/>
              </w:rPr>
            </w:pPr>
          </w:p>
          <w:p w14:paraId="32D250D5" w14:textId="77777777" w:rsidR="00AA738C" w:rsidRDefault="00AA738C">
            <w:pPr>
              <w:adjustRightInd w:val="0"/>
              <w:snapToGrid w:val="0"/>
              <w:spacing w:line="360" w:lineRule="exact"/>
              <w:rPr>
                <w:szCs w:val="21"/>
              </w:rPr>
            </w:pPr>
          </w:p>
          <w:p w14:paraId="4973CF60" w14:textId="77777777" w:rsidR="00AA738C" w:rsidRDefault="00AA738C">
            <w:pPr>
              <w:adjustRightInd w:val="0"/>
              <w:snapToGrid w:val="0"/>
              <w:spacing w:line="360" w:lineRule="exact"/>
              <w:rPr>
                <w:szCs w:val="21"/>
              </w:rPr>
            </w:pPr>
          </w:p>
          <w:p w14:paraId="7AE7611A" w14:textId="77777777" w:rsidR="00AA738C" w:rsidRDefault="00AA738C">
            <w:pPr>
              <w:adjustRightInd w:val="0"/>
              <w:snapToGrid w:val="0"/>
              <w:spacing w:line="360" w:lineRule="exact"/>
              <w:rPr>
                <w:szCs w:val="21"/>
              </w:rPr>
            </w:pPr>
          </w:p>
          <w:p w14:paraId="19850A60" w14:textId="77777777" w:rsidR="00AA738C" w:rsidRDefault="00AA738C">
            <w:pPr>
              <w:adjustRightInd w:val="0"/>
              <w:snapToGrid w:val="0"/>
              <w:spacing w:line="360" w:lineRule="exact"/>
              <w:rPr>
                <w:szCs w:val="21"/>
              </w:rPr>
            </w:pPr>
          </w:p>
          <w:p w14:paraId="1FEBB5F5" w14:textId="77777777" w:rsidR="00AA738C" w:rsidRDefault="00AA738C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715B8109" w14:textId="77777777" w:rsidR="00AA738C" w:rsidRDefault="00AA738C">
      <w:pPr>
        <w:rPr>
          <w:color w:val="00B0F0"/>
          <w:sz w:val="15"/>
        </w:rPr>
      </w:pPr>
    </w:p>
    <w:sectPr w:rsidR="00AA738C">
      <w:footerReference w:type="even" r:id="rId7"/>
      <w:footerReference w:type="default" r:id="rId8"/>
      <w:headerReference w:type="first" r:id="rId9"/>
      <w:pgSz w:w="11906" w:h="16838"/>
      <w:pgMar w:top="1440" w:right="1800" w:bottom="1440" w:left="1800" w:header="720" w:footer="720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336A1" w14:textId="77777777" w:rsidR="00362DE2" w:rsidRDefault="00362DE2">
      <w:pPr>
        <w:spacing w:after="0" w:line="240" w:lineRule="auto"/>
      </w:pPr>
      <w:r>
        <w:separator/>
      </w:r>
    </w:p>
  </w:endnote>
  <w:endnote w:type="continuationSeparator" w:id="0">
    <w:p w14:paraId="50593C95" w14:textId="77777777" w:rsidR="00362DE2" w:rsidRDefault="00362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3BF3" w14:textId="77777777" w:rsidR="00AA738C" w:rsidRDefault="00000000">
    <w:pPr>
      <w:pStyle w:val="a5"/>
      <w:framePr w:wrap="around" w:vAnchor="text" w:hAnchor="margin" w:xAlign="center" w:y="1"/>
      <w:rPr>
        <w:rStyle w:val="ac"/>
      </w:rPr>
    </w:pPr>
    <w:r>
      <w:fldChar w:fldCharType="begin"/>
    </w:r>
    <w:r>
      <w:rPr>
        <w:rStyle w:val="ac"/>
      </w:rPr>
      <w:instrText xml:space="preserve">PAGE  </w:instrText>
    </w:r>
    <w:r>
      <w:fldChar w:fldCharType="end"/>
    </w:r>
  </w:p>
  <w:p w14:paraId="0107A3AF" w14:textId="77777777" w:rsidR="00AA738C" w:rsidRDefault="00AA738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D61FF4" w14:textId="77777777" w:rsidR="00AA738C" w:rsidRDefault="00AA738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DEDE6" w14:textId="77777777" w:rsidR="00362DE2" w:rsidRDefault="00362DE2">
      <w:pPr>
        <w:spacing w:after="0" w:line="240" w:lineRule="auto"/>
      </w:pPr>
      <w:r>
        <w:separator/>
      </w:r>
    </w:p>
  </w:footnote>
  <w:footnote w:type="continuationSeparator" w:id="0">
    <w:p w14:paraId="5061C01F" w14:textId="77777777" w:rsidR="00362DE2" w:rsidRDefault="00362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A8A49" w14:textId="77777777" w:rsidR="00AA738C" w:rsidRDefault="00000000">
    <w:pPr>
      <w:jc w:val="right"/>
    </w:pPr>
    <w:r>
      <w:rPr>
        <w:noProof/>
      </w:rPr>
      <w:drawing>
        <wp:inline distT="0" distB="0" distL="114300" distR="114300" wp14:anchorId="7E08D59D" wp14:editId="33F7EC6F">
          <wp:extent cx="1443990" cy="372745"/>
          <wp:effectExtent l="0" t="0" r="381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rcRect r="49313" b="81331"/>
                  <a:stretch>
                    <a:fillRect/>
                  </a:stretch>
                </pic:blipFill>
                <pic:spPr>
                  <a:xfrm>
                    <a:off x="0" y="0"/>
                    <a:ext cx="1443990" cy="372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0806"/>
    <w:rsid w:val="001238B0"/>
    <w:rsid w:val="0016573F"/>
    <w:rsid w:val="001872CA"/>
    <w:rsid w:val="001A455F"/>
    <w:rsid w:val="002735C5"/>
    <w:rsid w:val="002841A1"/>
    <w:rsid w:val="002E7221"/>
    <w:rsid w:val="003561B1"/>
    <w:rsid w:val="00362DE2"/>
    <w:rsid w:val="00364F38"/>
    <w:rsid w:val="00370806"/>
    <w:rsid w:val="003879AA"/>
    <w:rsid w:val="003D5785"/>
    <w:rsid w:val="00470E45"/>
    <w:rsid w:val="004903C7"/>
    <w:rsid w:val="00495E47"/>
    <w:rsid w:val="005C02F6"/>
    <w:rsid w:val="005C2784"/>
    <w:rsid w:val="00620894"/>
    <w:rsid w:val="006227A7"/>
    <w:rsid w:val="006C1067"/>
    <w:rsid w:val="006F13D8"/>
    <w:rsid w:val="00806C44"/>
    <w:rsid w:val="00860FB4"/>
    <w:rsid w:val="009C6A58"/>
    <w:rsid w:val="009F54E7"/>
    <w:rsid w:val="00AA738C"/>
    <w:rsid w:val="00AB465F"/>
    <w:rsid w:val="00AD0A4E"/>
    <w:rsid w:val="00AD2F39"/>
    <w:rsid w:val="00B03DC9"/>
    <w:rsid w:val="00B40DBC"/>
    <w:rsid w:val="00C26987"/>
    <w:rsid w:val="00C76BB9"/>
    <w:rsid w:val="00CA7D08"/>
    <w:rsid w:val="00CF0D5D"/>
    <w:rsid w:val="00D00F33"/>
    <w:rsid w:val="00D16092"/>
    <w:rsid w:val="00D66F47"/>
    <w:rsid w:val="00DF14B3"/>
    <w:rsid w:val="00F47DBB"/>
    <w:rsid w:val="00F54D94"/>
    <w:rsid w:val="00F551C9"/>
    <w:rsid w:val="00F7362F"/>
    <w:rsid w:val="00FB4C37"/>
    <w:rsid w:val="00FC2514"/>
    <w:rsid w:val="00FD0C38"/>
    <w:rsid w:val="00FF26F6"/>
    <w:rsid w:val="13452AF3"/>
    <w:rsid w:val="1E8451CD"/>
    <w:rsid w:val="1FA34A8B"/>
    <w:rsid w:val="320E5284"/>
    <w:rsid w:val="44001EA8"/>
    <w:rsid w:val="4625694D"/>
    <w:rsid w:val="489021CB"/>
    <w:rsid w:val="588F1890"/>
    <w:rsid w:val="63080C5C"/>
    <w:rsid w:val="65F936A4"/>
    <w:rsid w:val="7B2E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DBF784"/>
  <w15:docId w15:val="{775F3427-5E96-4629-97FE-2AFA550A1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360" w:lineRule="exact"/>
      <w:ind w:left="538" w:hangingChars="192" w:hanging="538"/>
    </w:pPr>
    <w:rPr>
      <w:sz w:val="28"/>
    </w:rPr>
  </w:style>
  <w:style w:type="paragraph" w:styleId="TOC3">
    <w:name w:val="toc 3"/>
    <w:basedOn w:val="a"/>
    <w:next w:val="a"/>
    <w:qFormat/>
    <w:pPr>
      <w:ind w:leftChars="400" w:left="840"/>
    </w:pPr>
  </w:style>
  <w:style w:type="paragraph" w:styleId="a4">
    <w:name w:val="Plain 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qFormat/>
  </w:style>
  <w:style w:type="paragraph" w:styleId="TOC2">
    <w:name w:val="toc 2"/>
    <w:basedOn w:val="a"/>
    <w:next w:val="a"/>
    <w:qFormat/>
    <w:pPr>
      <w:ind w:leftChars="200" w:left="420"/>
    </w:pPr>
  </w:style>
  <w:style w:type="paragraph" w:styleId="a9">
    <w:name w:val="Title"/>
    <w:basedOn w:val="a"/>
    <w:next w:val="a"/>
    <w:link w:val="aa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qFormat/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qFormat/>
    <w:rPr>
      <w:kern w:val="2"/>
      <w:sz w:val="18"/>
      <w:szCs w:val="18"/>
    </w:rPr>
  </w:style>
  <w:style w:type="character" w:customStyle="1" w:styleId="aa">
    <w:name w:val="标题 字符"/>
    <w:basedOn w:val="a0"/>
    <w:link w:val="a9"/>
    <w:qFormat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丽水职业技术学院</dc:title>
  <dc:creator>czs111</dc:creator>
  <cp:lastModifiedBy>佳禾 王</cp:lastModifiedBy>
  <cp:revision>5</cp:revision>
  <cp:lastPrinted>2004-11-04T08:35:00Z</cp:lastPrinted>
  <dcterms:created xsi:type="dcterms:W3CDTF">2021-04-27T02:21:00Z</dcterms:created>
  <dcterms:modified xsi:type="dcterms:W3CDTF">2023-11-17T04:13:00Z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KSORubyTemplateID">
    <vt:lpwstr>6</vt:lpwstr>
  </property>
</Properties>
</file>