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93" w:rsidRPr="002F62C4" w:rsidRDefault="00D01B46" w:rsidP="00BD40B0">
      <w:pPr>
        <w:jc w:val="center"/>
        <w:rPr>
          <w:sz w:val="32"/>
          <w:szCs w:val="32"/>
        </w:rPr>
      </w:pPr>
      <w:r w:rsidRPr="002F62C4">
        <w:rPr>
          <w:rFonts w:hint="eastAsia"/>
          <w:sz w:val="32"/>
          <w:szCs w:val="32"/>
        </w:rPr>
        <w:t>丽水职业技术学院教师讲座申请表</w:t>
      </w:r>
    </w:p>
    <w:p w:rsidR="00D01B46" w:rsidRPr="00BD40B0" w:rsidRDefault="00D01B46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75"/>
        <w:gridCol w:w="1421"/>
        <w:gridCol w:w="2842"/>
      </w:tblGrid>
      <w:tr w:rsidR="00BD40B0" w:rsidRPr="00BD40B0" w:rsidTr="005A1831">
        <w:tc>
          <w:tcPr>
            <w:tcW w:w="1384" w:type="dxa"/>
          </w:tcPr>
          <w:p w:rsidR="00BD40B0" w:rsidRPr="00BD40B0" w:rsidRDefault="005A18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  <w:r w:rsidR="00BD40B0" w:rsidRPr="00BD40B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75" w:type="dxa"/>
          </w:tcPr>
          <w:p w:rsidR="00BD40B0" w:rsidRPr="00BD40B0" w:rsidRDefault="00BD40B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D40B0" w:rsidRPr="00BD40B0" w:rsidRDefault="005A18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</w:t>
            </w:r>
            <w:r w:rsidR="00BD40B0" w:rsidRPr="00BD40B0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42" w:type="dxa"/>
          </w:tcPr>
          <w:p w:rsidR="00BD40B0" w:rsidRPr="00BD40B0" w:rsidRDefault="00BD40B0">
            <w:pPr>
              <w:rPr>
                <w:sz w:val="28"/>
                <w:szCs w:val="28"/>
              </w:rPr>
            </w:pPr>
          </w:p>
        </w:tc>
      </w:tr>
      <w:tr w:rsidR="00B84DC8" w:rsidRPr="00BD40B0" w:rsidTr="00B84DC8">
        <w:tc>
          <w:tcPr>
            <w:tcW w:w="1384" w:type="dxa"/>
          </w:tcPr>
          <w:p w:rsidR="00B84DC8" w:rsidRPr="00BD40B0" w:rsidRDefault="00B84D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讲座</w:t>
            </w:r>
            <w:r w:rsidRPr="00BD40B0">
              <w:rPr>
                <w:rFonts w:hint="eastAsia"/>
                <w:sz w:val="28"/>
                <w:szCs w:val="28"/>
              </w:rPr>
              <w:t>对象</w:t>
            </w:r>
          </w:p>
        </w:tc>
        <w:tc>
          <w:tcPr>
            <w:tcW w:w="2875" w:type="dxa"/>
          </w:tcPr>
          <w:p w:rsidR="00B84DC8" w:rsidRPr="00BD40B0" w:rsidRDefault="00B84DC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84DC8" w:rsidRPr="00BD40B0" w:rsidRDefault="00B84D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预计人数</w:t>
            </w:r>
          </w:p>
        </w:tc>
        <w:tc>
          <w:tcPr>
            <w:tcW w:w="2842" w:type="dxa"/>
          </w:tcPr>
          <w:p w:rsidR="00B84DC8" w:rsidRPr="00BD40B0" w:rsidRDefault="00B84DC8">
            <w:pPr>
              <w:rPr>
                <w:sz w:val="28"/>
                <w:szCs w:val="28"/>
              </w:rPr>
            </w:pPr>
          </w:p>
        </w:tc>
      </w:tr>
      <w:tr w:rsidR="00BD40B0" w:rsidRPr="00BD40B0" w:rsidTr="005A1831">
        <w:tc>
          <w:tcPr>
            <w:tcW w:w="1384" w:type="dxa"/>
          </w:tcPr>
          <w:p w:rsidR="00BD40B0" w:rsidRPr="00BD40B0" w:rsidRDefault="00B84D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</w:t>
            </w:r>
            <w:r w:rsidRPr="00BD40B0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7138" w:type="dxa"/>
            <w:gridSpan w:val="3"/>
          </w:tcPr>
          <w:p w:rsidR="00BD40B0" w:rsidRPr="00BD40B0" w:rsidRDefault="00BD40B0">
            <w:pPr>
              <w:rPr>
                <w:sz w:val="28"/>
                <w:szCs w:val="28"/>
              </w:rPr>
            </w:pPr>
          </w:p>
        </w:tc>
      </w:tr>
      <w:tr w:rsidR="002F62C4" w:rsidRPr="00BD40B0" w:rsidTr="005A1831">
        <w:tc>
          <w:tcPr>
            <w:tcW w:w="1384" w:type="dxa"/>
          </w:tcPr>
          <w:p w:rsidR="002F62C4" w:rsidRPr="00BD40B0" w:rsidRDefault="002F62C4">
            <w:pPr>
              <w:rPr>
                <w:sz w:val="28"/>
                <w:szCs w:val="28"/>
              </w:rPr>
            </w:pPr>
            <w:r w:rsidRPr="00BD40B0">
              <w:rPr>
                <w:rFonts w:hint="eastAsia"/>
                <w:sz w:val="28"/>
                <w:szCs w:val="28"/>
              </w:rPr>
              <w:t>题</w:t>
            </w:r>
            <w:r w:rsidR="00B84DC8">
              <w:rPr>
                <w:rFonts w:hint="eastAsia"/>
                <w:sz w:val="28"/>
                <w:szCs w:val="28"/>
              </w:rPr>
              <w:t xml:space="preserve">    </w:t>
            </w:r>
            <w:r w:rsidRPr="00BD40B0"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7138" w:type="dxa"/>
            <w:gridSpan w:val="3"/>
          </w:tcPr>
          <w:p w:rsidR="002F62C4" w:rsidRPr="00BD40B0" w:rsidRDefault="002F62C4">
            <w:pPr>
              <w:rPr>
                <w:sz w:val="28"/>
                <w:szCs w:val="28"/>
              </w:rPr>
            </w:pPr>
          </w:p>
        </w:tc>
      </w:tr>
      <w:tr w:rsidR="00BD40B0" w:rsidRPr="00BD40B0" w:rsidTr="002F62C4">
        <w:trPr>
          <w:trHeight w:val="3162"/>
        </w:trPr>
        <w:tc>
          <w:tcPr>
            <w:tcW w:w="1384" w:type="dxa"/>
          </w:tcPr>
          <w:p w:rsidR="00BD40B0" w:rsidRDefault="00BD40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BD40B0" w:rsidRDefault="00BD40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BD40B0" w:rsidRDefault="00BD40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 w:rsidR="00BD40B0" w:rsidRPr="00BD40B0" w:rsidRDefault="00BD40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138" w:type="dxa"/>
            <w:gridSpan w:val="3"/>
          </w:tcPr>
          <w:p w:rsidR="00BD40B0" w:rsidRDefault="00BD40B0">
            <w:pPr>
              <w:rPr>
                <w:sz w:val="28"/>
                <w:szCs w:val="28"/>
              </w:rPr>
            </w:pPr>
          </w:p>
          <w:p w:rsidR="001012D1" w:rsidRDefault="001012D1">
            <w:pPr>
              <w:rPr>
                <w:sz w:val="28"/>
                <w:szCs w:val="28"/>
              </w:rPr>
            </w:pPr>
          </w:p>
          <w:p w:rsidR="001012D1" w:rsidRDefault="001012D1">
            <w:pPr>
              <w:rPr>
                <w:sz w:val="28"/>
                <w:szCs w:val="28"/>
              </w:rPr>
            </w:pPr>
          </w:p>
          <w:p w:rsidR="001012D1" w:rsidRDefault="001012D1">
            <w:pPr>
              <w:rPr>
                <w:sz w:val="28"/>
                <w:szCs w:val="28"/>
              </w:rPr>
            </w:pPr>
          </w:p>
          <w:p w:rsidR="001012D1" w:rsidRDefault="001012D1">
            <w:pPr>
              <w:rPr>
                <w:sz w:val="28"/>
                <w:szCs w:val="28"/>
              </w:rPr>
            </w:pPr>
          </w:p>
          <w:p w:rsidR="001012D1" w:rsidRDefault="001012D1">
            <w:pPr>
              <w:rPr>
                <w:sz w:val="28"/>
                <w:szCs w:val="28"/>
              </w:rPr>
            </w:pPr>
          </w:p>
          <w:p w:rsidR="001012D1" w:rsidRDefault="001012D1">
            <w:pPr>
              <w:rPr>
                <w:sz w:val="28"/>
                <w:szCs w:val="28"/>
              </w:rPr>
            </w:pPr>
          </w:p>
          <w:p w:rsidR="001012D1" w:rsidRDefault="001012D1">
            <w:pPr>
              <w:rPr>
                <w:sz w:val="28"/>
                <w:szCs w:val="28"/>
              </w:rPr>
            </w:pPr>
          </w:p>
          <w:p w:rsidR="001012D1" w:rsidRPr="00BD40B0" w:rsidRDefault="001012D1">
            <w:pPr>
              <w:rPr>
                <w:sz w:val="28"/>
                <w:szCs w:val="28"/>
              </w:rPr>
            </w:pPr>
          </w:p>
        </w:tc>
      </w:tr>
      <w:tr w:rsidR="00BD40B0" w:rsidRPr="00BD40B0" w:rsidTr="005A1831">
        <w:tc>
          <w:tcPr>
            <w:tcW w:w="1384" w:type="dxa"/>
          </w:tcPr>
          <w:p w:rsidR="00DB0C37" w:rsidRDefault="00DB0C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</w:t>
            </w:r>
          </w:p>
          <w:p w:rsidR="00BD40B0" w:rsidRDefault="00BD40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 w:rsidR="00BD40B0" w:rsidRDefault="00BD40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 w:rsidR="00BD40B0" w:rsidRPr="00BD40B0" w:rsidRDefault="00BD40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3"/>
          </w:tcPr>
          <w:p w:rsidR="00BD40B0" w:rsidRDefault="00BD40B0">
            <w:pPr>
              <w:rPr>
                <w:sz w:val="28"/>
                <w:szCs w:val="28"/>
              </w:rPr>
            </w:pPr>
          </w:p>
          <w:p w:rsidR="00BD40B0" w:rsidRDefault="00BD40B0">
            <w:pPr>
              <w:rPr>
                <w:sz w:val="28"/>
                <w:szCs w:val="28"/>
              </w:rPr>
            </w:pPr>
          </w:p>
          <w:p w:rsidR="00BD40B0" w:rsidRDefault="00BD40B0">
            <w:pPr>
              <w:rPr>
                <w:sz w:val="28"/>
                <w:szCs w:val="28"/>
              </w:rPr>
            </w:pPr>
          </w:p>
          <w:p w:rsidR="00BD40B0" w:rsidRPr="00BD40B0" w:rsidRDefault="00BD40B0" w:rsidP="00BD40B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01B46" w:rsidRDefault="005A18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说明：讲座申请由教师每学期初提出，由学院审核后</w:t>
      </w:r>
      <w:r w:rsidR="001012D1">
        <w:rPr>
          <w:rFonts w:hint="eastAsia"/>
          <w:sz w:val="28"/>
          <w:szCs w:val="28"/>
        </w:rPr>
        <w:t>由教务处统一</w:t>
      </w:r>
      <w:r w:rsidR="002448B7">
        <w:rPr>
          <w:rFonts w:hint="eastAsia"/>
          <w:sz w:val="28"/>
          <w:szCs w:val="28"/>
        </w:rPr>
        <w:t>发布后</w:t>
      </w:r>
      <w:r>
        <w:rPr>
          <w:rFonts w:hint="eastAsia"/>
          <w:sz w:val="28"/>
          <w:szCs w:val="28"/>
        </w:rPr>
        <w:t>实施。各学院原则上每月安排</w:t>
      </w:r>
      <w:r w:rsidR="001012D1">
        <w:rPr>
          <w:rFonts w:hint="eastAsia"/>
          <w:sz w:val="28"/>
          <w:szCs w:val="28"/>
        </w:rPr>
        <w:t xml:space="preserve"> </w:t>
      </w:r>
      <w:r w:rsidR="0063326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次，期末考试前两周</w:t>
      </w:r>
      <w:r w:rsidR="001012D1">
        <w:rPr>
          <w:rFonts w:hint="eastAsia"/>
          <w:sz w:val="28"/>
          <w:szCs w:val="28"/>
        </w:rPr>
        <w:t>不再</w:t>
      </w:r>
      <w:r>
        <w:rPr>
          <w:rFonts w:hint="eastAsia"/>
          <w:sz w:val="28"/>
          <w:szCs w:val="28"/>
        </w:rPr>
        <w:t>安排。</w:t>
      </w:r>
    </w:p>
    <w:p w:rsidR="001012D1" w:rsidRDefault="001012D1" w:rsidP="00633261">
      <w:pPr>
        <w:jc w:val="center"/>
        <w:rPr>
          <w:sz w:val="32"/>
          <w:szCs w:val="32"/>
        </w:rPr>
      </w:pPr>
    </w:p>
    <w:p w:rsidR="00633261" w:rsidRPr="002F62C4" w:rsidRDefault="00633261" w:rsidP="00633261">
      <w:pPr>
        <w:jc w:val="center"/>
        <w:rPr>
          <w:sz w:val="32"/>
          <w:szCs w:val="32"/>
        </w:rPr>
      </w:pPr>
      <w:r w:rsidRPr="002F62C4">
        <w:rPr>
          <w:rFonts w:hint="eastAsia"/>
          <w:sz w:val="32"/>
          <w:szCs w:val="32"/>
        </w:rPr>
        <w:t>丽水职业技术学院教师讲座实施登记表</w:t>
      </w:r>
    </w:p>
    <w:p w:rsidR="00633261" w:rsidRPr="00BD40B0" w:rsidRDefault="00633261" w:rsidP="0063326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75"/>
        <w:gridCol w:w="1421"/>
        <w:gridCol w:w="2842"/>
      </w:tblGrid>
      <w:tr w:rsidR="00633261" w:rsidRPr="00BD40B0" w:rsidTr="00E547E5">
        <w:tc>
          <w:tcPr>
            <w:tcW w:w="1384" w:type="dxa"/>
          </w:tcPr>
          <w:p w:rsidR="00633261" w:rsidRPr="00BD40B0" w:rsidRDefault="00633261" w:rsidP="00E54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  <w:r w:rsidRPr="00BD40B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75" w:type="dxa"/>
          </w:tcPr>
          <w:p w:rsidR="00633261" w:rsidRPr="00BD40B0" w:rsidRDefault="00633261" w:rsidP="00E547E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633261" w:rsidRPr="00BD40B0" w:rsidRDefault="00633261" w:rsidP="00E54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</w:t>
            </w:r>
            <w:r w:rsidRPr="00BD40B0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42" w:type="dxa"/>
          </w:tcPr>
          <w:p w:rsidR="00633261" w:rsidRPr="00BD40B0" w:rsidRDefault="00633261" w:rsidP="00E547E5">
            <w:pPr>
              <w:rPr>
                <w:sz w:val="28"/>
                <w:szCs w:val="28"/>
              </w:rPr>
            </w:pPr>
          </w:p>
        </w:tc>
      </w:tr>
      <w:tr w:rsidR="00B84DC8" w:rsidRPr="00BD40B0" w:rsidTr="00B84DC8">
        <w:tc>
          <w:tcPr>
            <w:tcW w:w="1384" w:type="dxa"/>
          </w:tcPr>
          <w:p w:rsidR="00B84DC8" w:rsidRPr="00BD40B0" w:rsidRDefault="00B84DC8" w:rsidP="00E54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</w:t>
            </w:r>
            <w:r w:rsidRPr="00BD40B0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75" w:type="dxa"/>
          </w:tcPr>
          <w:p w:rsidR="00B84DC8" w:rsidRPr="00BD40B0" w:rsidRDefault="00B84DC8" w:rsidP="00E547E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84DC8" w:rsidRPr="00BD40B0" w:rsidRDefault="00B84DC8" w:rsidP="00E54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参与人数</w:t>
            </w:r>
          </w:p>
        </w:tc>
        <w:tc>
          <w:tcPr>
            <w:tcW w:w="2842" w:type="dxa"/>
          </w:tcPr>
          <w:p w:rsidR="00B84DC8" w:rsidRPr="00BD40B0" w:rsidRDefault="00B84DC8" w:rsidP="00E547E5">
            <w:pPr>
              <w:rPr>
                <w:sz w:val="28"/>
                <w:szCs w:val="28"/>
              </w:rPr>
            </w:pPr>
          </w:p>
        </w:tc>
      </w:tr>
      <w:tr w:rsidR="00633261" w:rsidRPr="00BD40B0" w:rsidTr="00E547E5">
        <w:tc>
          <w:tcPr>
            <w:tcW w:w="1384" w:type="dxa"/>
          </w:tcPr>
          <w:p w:rsidR="00633261" w:rsidRPr="00BD40B0" w:rsidRDefault="00633261" w:rsidP="00E547E5">
            <w:pPr>
              <w:rPr>
                <w:sz w:val="28"/>
                <w:szCs w:val="28"/>
              </w:rPr>
            </w:pPr>
            <w:r w:rsidRPr="00BD40B0">
              <w:rPr>
                <w:rFonts w:hint="eastAsia"/>
                <w:sz w:val="28"/>
                <w:szCs w:val="28"/>
              </w:rPr>
              <w:t>题</w:t>
            </w:r>
            <w:r w:rsidR="00B84DC8">
              <w:rPr>
                <w:rFonts w:hint="eastAsia"/>
                <w:sz w:val="28"/>
                <w:szCs w:val="28"/>
              </w:rPr>
              <w:t xml:space="preserve">    </w:t>
            </w:r>
            <w:r w:rsidRPr="00BD40B0"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7138" w:type="dxa"/>
            <w:gridSpan w:val="3"/>
          </w:tcPr>
          <w:p w:rsidR="00633261" w:rsidRPr="00BD40B0" w:rsidRDefault="00633261" w:rsidP="00E547E5">
            <w:pPr>
              <w:rPr>
                <w:sz w:val="28"/>
                <w:szCs w:val="28"/>
              </w:rPr>
            </w:pPr>
          </w:p>
        </w:tc>
      </w:tr>
      <w:tr w:rsidR="00633261" w:rsidRPr="00BD40B0" w:rsidTr="00E547E5">
        <w:trPr>
          <w:trHeight w:val="3794"/>
        </w:trPr>
        <w:tc>
          <w:tcPr>
            <w:tcW w:w="1384" w:type="dxa"/>
          </w:tcPr>
          <w:p w:rsidR="009A24DF" w:rsidRDefault="009A24DF" w:rsidP="00E54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</w:t>
            </w:r>
          </w:p>
          <w:p w:rsidR="009A24DF" w:rsidRDefault="009A24DF" w:rsidP="00E54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  <w:p w:rsidR="002F62C4" w:rsidRDefault="002F62C4" w:rsidP="00E547E5">
            <w:pPr>
              <w:rPr>
                <w:sz w:val="28"/>
                <w:szCs w:val="28"/>
              </w:rPr>
            </w:pPr>
            <w:r w:rsidRPr="00BD40B0">
              <w:rPr>
                <w:rFonts w:hint="eastAsia"/>
                <w:sz w:val="28"/>
                <w:szCs w:val="28"/>
              </w:rPr>
              <w:t>对</w:t>
            </w:r>
          </w:p>
          <w:p w:rsidR="00633261" w:rsidRDefault="002F62C4" w:rsidP="00E547E5">
            <w:pPr>
              <w:rPr>
                <w:sz w:val="28"/>
                <w:szCs w:val="28"/>
              </w:rPr>
            </w:pPr>
            <w:proofErr w:type="gramStart"/>
            <w:r w:rsidRPr="00BD40B0">
              <w:rPr>
                <w:rFonts w:hint="eastAsia"/>
                <w:sz w:val="28"/>
                <w:szCs w:val="28"/>
              </w:rPr>
              <w:t>象</w:t>
            </w:r>
            <w:proofErr w:type="gramEnd"/>
          </w:p>
          <w:p w:rsidR="00633261" w:rsidRPr="00BD40B0" w:rsidRDefault="00633261" w:rsidP="009A24DF">
            <w:pPr>
              <w:rPr>
                <w:sz w:val="28"/>
                <w:szCs w:val="28"/>
              </w:rPr>
            </w:pPr>
          </w:p>
        </w:tc>
        <w:tc>
          <w:tcPr>
            <w:tcW w:w="7138" w:type="dxa"/>
            <w:gridSpan w:val="3"/>
          </w:tcPr>
          <w:p w:rsidR="00633261" w:rsidRDefault="00204161" w:rsidP="00E54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  <w:r>
              <w:rPr>
                <w:rFonts w:hint="eastAsia"/>
                <w:sz w:val="28"/>
                <w:szCs w:val="28"/>
              </w:rPr>
              <w:t>（不</w:t>
            </w:r>
            <w:r w:rsidR="001012D1">
              <w:rPr>
                <w:rFonts w:hint="eastAsia"/>
                <w:sz w:val="28"/>
                <w:szCs w:val="28"/>
              </w:rPr>
              <w:t>少</w:t>
            </w:r>
            <w:r>
              <w:rPr>
                <w:rFonts w:hint="eastAsia"/>
                <w:sz w:val="28"/>
                <w:szCs w:val="28"/>
              </w:rPr>
              <w:t>于</w:t>
            </w:r>
            <w:r>
              <w:rPr>
                <w:rFonts w:hint="eastAsia"/>
                <w:sz w:val="28"/>
                <w:szCs w:val="28"/>
              </w:rPr>
              <w:t>10</w:t>
            </w:r>
            <w:r w:rsidR="001012D1">
              <w:rPr>
                <w:rFonts w:hint="eastAsia"/>
                <w:sz w:val="28"/>
                <w:szCs w:val="28"/>
              </w:rPr>
              <w:t>人）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1012D1" w:rsidRDefault="001012D1" w:rsidP="00E547E5">
            <w:pPr>
              <w:rPr>
                <w:sz w:val="28"/>
                <w:szCs w:val="28"/>
              </w:rPr>
            </w:pPr>
          </w:p>
          <w:p w:rsidR="001012D1" w:rsidRDefault="001012D1" w:rsidP="00E547E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DB0C37" w:rsidRDefault="00DB0C37" w:rsidP="00E547E5">
            <w:pPr>
              <w:rPr>
                <w:sz w:val="28"/>
                <w:szCs w:val="28"/>
              </w:rPr>
            </w:pPr>
          </w:p>
          <w:p w:rsidR="001012D1" w:rsidRDefault="001012D1" w:rsidP="00E547E5">
            <w:pPr>
              <w:rPr>
                <w:sz w:val="28"/>
                <w:szCs w:val="28"/>
              </w:rPr>
            </w:pPr>
          </w:p>
          <w:p w:rsidR="001012D1" w:rsidRDefault="001012D1" w:rsidP="00E547E5">
            <w:pPr>
              <w:rPr>
                <w:sz w:val="28"/>
                <w:szCs w:val="28"/>
              </w:rPr>
            </w:pPr>
          </w:p>
          <w:p w:rsidR="001012D1" w:rsidRDefault="001012D1" w:rsidP="00E547E5">
            <w:pPr>
              <w:rPr>
                <w:sz w:val="28"/>
                <w:szCs w:val="28"/>
              </w:rPr>
            </w:pPr>
          </w:p>
          <w:p w:rsidR="001012D1" w:rsidRDefault="001012D1" w:rsidP="00E547E5">
            <w:pPr>
              <w:rPr>
                <w:sz w:val="28"/>
                <w:szCs w:val="28"/>
              </w:rPr>
            </w:pPr>
          </w:p>
          <w:p w:rsidR="001012D1" w:rsidRPr="00BD40B0" w:rsidRDefault="001012D1" w:rsidP="00E547E5">
            <w:pPr>
              <w:rPr>
                <w:sz w:val="28"/>
                <w:szCs w:val="28"/>
              </w:rPr>
            </w:pPr>
          </w:p>
        </w:tc>
      </w:tr>
      <w:tr w:rsidR="00633261" w:rsidRPr="00BD40B0" w:rsidTr="00E547E5">
        <w:tc>
          <w:tcPr>
            <w:tcW w:w="1384" w:type="dxa"/>
          </w:tcPr>
          <w:p w:rsidR="00DB0C37" w:rsidRDefault="00DB0C37" w:rsidP="00E54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</w:t>
            </w:r>
          </w:p>
          <w:p w:rsidR="00633261" w:rsidRDefault="00633261" w:rsidP="00E54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 w:rsidR="00633261" w:rsidRDefault="00633261" w:rsidP="00E54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 w:rsidR="00633261" w:rsidRPr="00BD40B0" w:rsidRDefault="00633261" w:rsidP="00E54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3"/>
          </w:tcPr>
          <w:p w:rsidR="00633261" w:rsidRDefault="00633261" w:rsidP="00E547E5">
            <w:pPr>
              <w:rPr>
                <w:sz w:val="28"/>
                <w:szCs w:val="28"/>
              </w:rPr>
            </w:pPr>
          </w:p>
          <w:p w:rsidR="00633261" w:rsidRDefault="00633261" w:rsidP="00E547E5">
            <w:pPr>
              <w:rPr>
                <w:sz w:val="28"/>
                <w:szCs w:val="28"/>
              </w:rPr>
            </w:pPr>
          </w:p>
          <w:p w:rsidR="00633261" w:rsidRDefault="00633261" w:rsidP="00E547E5">
            <w:pPr>
              <w:rPr>
                <w:sz w:val="28"/>
                <w:szCs w:val="28"/>
              </w:rPr>
            </w:pPr>
          </w:p>
          <w:p w:rsidR="00633261" w:rsidRPr="00BD40B0" w:rsidRDefault="00633261" w:rsidP="00E547E5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33261" w:rsidRPr="00633261" w:rsidRDefault="006332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说明：讲座</w:t>
      </w:r>
      <w:r w:rsidR="001012D1">
        <w:rPr>
          <w:rFonts w:hint="eastAsia"/>
          <w:sz w:val="28"/>
          <w:szCs w:val="28"/>
        </w:rPr>
        <w:t>结束后主讲教师将</w:t>
      </w:r>
      <w:r w:rsidR="00DB0C37">
        <w:rPr>
          <w:rFonts w:hint="eastAsia"/>
          <w:sz w:val="28"/>
          <w:szCs w:val="28"/>
        </w:rPr>
        <w:t>此</w:t>
      </w:r>
      <w:r w:rsidR="001012D1">
        <w:rPr>
          <w:rFonts w:hint="eastAsia"/>
          <w:sz w:val="28"/>
          <w:szCs w:val="28"/>
        </w:rPr>
        <w:t>登记表和讲稿交所在二级学院</w:t>
      </w:r>
      <w:r>
        <w:rPr>
          <w:rFonts w:hint="eastAsia"/>
          <w:sz w:val="28"/>
          <w:szCs w:val="28"/>
        </w:rPr>
        <w:t>。</w:t>
      </w:r>
      <w:r w:rsidR="001012D1">
        <w:rPr>
          <w:rFonts w:hint="eastAsia"/>
          <w:sz w:val="28"/>
          <w:szCs w:val="28"/>
        </w:rPr>
        <w:t>学院审核后统一保管讲稿，并将登记表交教务处保存。</w:t>
      </w:r>
    </w:p>
    <w:sectPr w:rsidR="00633261" w:rsidRPr="00633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92"/>
    <w:rsid w:val="001012D1"/>
    <w:rsid w:val="001D0793"/>
    <w:rsid w:val="00204161"/>
    <w:rsid w:val="002448B7"/>
    <w:rsid w:val="002F62C4"/>
    <w:rsid w:val="005A1831"/>
    <w:rsid w:val="00633261"/>
    <w:rsid w:val="009A24DF"/>
    <w:rsid w:val="00B200A1"/>
    <w:rsid w:val="00B84DC8"/>
    <w:rsid w:val="00BD40B0"/>
    <w:rsid w:val="00C81792"/>
    <w:rsid w:val="00D01B46"/>
    <w:rsid w:val="00D93382"/>
    <w:rsid w:val="00DB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lszjy009</dc:creator>
  <cp:keywords/>
  <dc:description/>
  <cp:lastModifiedBy>lszjy009</cp:lastModifiedBy>
  <cp:revision>10</cp:revision>
  <dcterms:created xsi:type="dcterms:W3CDTF">2016-09-23T05:58:00Z</dcterms:created>
  <dcterms:modified xsi:type="dcterms:W3CDTF">2016-10-08T01:22:00Z</dcterms:modified>
</cp:coreProperties>
</file>